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D1" w:rsidRDefault="00834BD1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-299720</wp:posOffset>
            </wp:positionV>
            <wp:extent cx="2590800" cy="88392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TUS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7CD6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279.4pt;margin-top:-41pt;width:186.75pt;height:99.7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" fillcolor="white [3201]" stroked="f" strokeweight=".5pt">
            <v:textbox>
              <w:txbxContent>
                <w:p w:rsidR="00A44E21" w:rsidRPr="00A44E21" w:rsidRDefault="00726AE4" w:rsidP="00A44E2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325 Le grand chemin</w:t>
                  </w:r>
                </w:p>
                <w:p w:rsidR="00A44E21" w:rsidRPr="00A44E21" w:rsidRDefault="00726AE4" w:rsidP="00A44E21">
                  <w:pPr>
                    <w:tabs>
                      <w:tab w:val="left" w:pos="6270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>33700 MÉRIGNAC</w:t>
                  </w:r>
                </w:p>
                <w:p w:rsidR="00A44E21" w:rsidRPr="00A44E21" w:rsidRDefault="00A44E21" w:rsidP="00A44E21">
                  <w:pPr>
                    <w:rPr>
                      <w:sz w:val="20"/>
                    </w:rPr>
                  </w:pPr>
                  <w:r w:rsidRPr="00A44E21">
                    <w:rPr>
                      <w:sz w:val="20"/>
                    </w:rPr>
                    <w:sym w:font="Wingdings" w:char="F028"/>
                  </w:r>
                  <w:r w:rsidRPr="00A44E21">
                    <w:rPr>
                      <w:sz w:val="20"/>
                    </w:rPr>
                    <w:t xml:space="preserve"> </w:t>
                  </w:r>
                  <w:r w:rsidR="00726AE4">
                    <w:rPr>
                      <w:sz w:val="20"/>
                    </w:rPr>
                    <w:t>05.56.12.24.17</w:t>
                  </w:r>
                </w:p>
                <w:p w:rsidR="00A44E21" w:rsidRPr="00A44E21" w:rsidRDefault="00A44E21" w:rsidP="00A44E21">
                  <w:pPr>
                    <w:rPr>
                      <w:sz w:val="20"/>
                    </w:rPr>
                  </w:pPr>
                  <w:r w:rsidRPr="00A44E21">
                    <w:rPr>
                      <w:sz w:val="20"/>
                    </w:rPr>
                    <w:sym w:font="Wingdings 2" w:char="F037"/>
                  </w:r>
                  <w:r w:rsidRPr="00A44E21">
                    <w:rPr>
                      <w:sz w:val="20"/>
                    </w:rPr>
                    <w:t xml:space="preserve"> </w:t>
                  </w:r>
                  <w:r w:rsidR="00726AE4">
                    <w:rPr>
                      <w:sz w:val="20"/>
                    </w:rPr>
                    <w:t>05.56.12.24.18</w:t>
                  </w:r>
                </w:p>
                <w:p w:rsidR="00A44E21" w:rsidRPr="00A44E21" w:rsidRDefault="00A44E21" w:rsidP="00A44E21">
                  <w:pPr>
                    <w:rPr>
                      <w:sz w:val="20"/>
                    </w:rPr>
                  </w:pPr>
                  <w:r w:rsidRPr="00A44E21">
                    <w:rPr>
                      <w:sz w:val="20"/>
                    </w:rPr>
                    <w:t xml:space="preserve">Site web : </w:t>
                  </w:r>
                  <w:r w:rsidR="00726AE4">
                    <w:rPr>
                      <w:sz w:val="20"/>
                    </w:rPr>
                    <w:t>hortuspaysager.com</w:t>
                  </w:r>
                </w:p>
                <w:p w:rsidR="00A44E21" w:rsidRPr="00A44E21" w:rsidRDefault="00726AE4" w:rsidP="00A44E2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Mél : hortuspaysager@orange.fr</w:t>
                  </w:r>
                </w:p>
                <w:p w:rsidR="00A44E21" w:rsidRPr="00A44E21" w:rsidRDefault="00A44E21">
                  <w:pPr>
                    <w:rPr>
                      <w:sz w:val="20"/>
                    </w:rPr>
                  </w:pPr>
                  <w:r w:rsidRPr="00A44E21">
                    <w:rPr>
                      <w:sz w:val="20"/>
                    </w:rPr>
                    <w:t xml:space="preserve">RCS </w:t>
                  </w:r>
                  <w:r w:rsidR="00726AE4">
                    <w:rPr>
                      <w:sz w:val="20"/>
                    </w:rPr>
                    <w:t>BORDEAUX B 306 480 477</w:t>
                  </w:r>
                </w:p>
              </w:txbxContent>
            </v:textbox>
          </v:shape>
        </w:pict>
      </w:r>
    </w:p>
    <w:p w:rsidR="00834BD1" w:rsidRDefault="00834BD1"/>
    <w:p w:rsidR="00A44E21" w:rsidRDefault="00A44E21"/>
    <w:p w:rsidR="00726AE4" w:rsidRDefault="00726AE4"/>
    <w:p w:rsidR="00A44E21" w:rsidRDefault="00A44E21" w:rsidP="00314F23">
      <w:pPr>
        <w:pBdr>
          <w:between w:val="single" w:sz="18" w:space="1" w:color="298B66"/>
        </w:pBdr>
      </w:pPr>
    </w:p>
    <w:p w:rsidR="00A44E21" w:rsidRDefault="00A44E21" w:rsidP="00314F23">
      <w:pPr>
        <w:pBdr>
          <w:between w:val="single" w:sz="18" w:space="1" w:color="298B66"/>
        </w:pBdr>
      </w:pPr>
    </w:p>
    <w:p w:rsidR="005A2E93" w:rsidRPr="002A7E7B" w:rsidRDefault="00167B58" w:rsidP="005A2E93">
      <w:pPr>
        <w:ind w:left="4536"/>
      </w:pPr>
      <w:r>
        <w:t>Pépinières STRIVE</w:t>
      </w:r>
    </w:p>
    <w:p w:rsidR="005A2E93" w:rsidRPr="002A7E7B" w:rsidRDefault="005A2E93" w:rsidP="005A2E93">
      <w:pPr>
        <w:ind w:left="4536"/>
      </w:pPr>
    </w:p>
    <w:p w:rsidR="005A2E93" w:rsidRPr="002A7E7B" w:rsidRDefault="005A2E93" w:rsidP="005A2E93">
      <w:pPr>
        <w:ind w:left="4536"/>
      </w:pPr>
    </w:p>
    <w:p w:rsidR="005A2E93" w:rsidRPr="002A7E7B" w:rsidRDefault="00167B58" w:rsidP="005A2E93">
      <w:pPr>
        <w:ind w:left="4536"/>
      </w:pPr>
      <w:r>
        <w:t xml:space="preserve">15 chemin de </w:t>
      </w:r>
      <w:proofErr w:type="spellStart"/>
      <w:r>
        <w:t>Higas</w:t>
      </w:r>
      <w:proofErr w:type="spellEnd"/>
    </w:p>
    <w:p w:rsidR="005A2E93" w:rsidRPr="002A7E7B" w:rsidRDefault="005A2E93" w:rsidP="005A2E93">
      <w:pPr>
        <w:ind w:left="4536"/>
      </w:pPr>
    </w:p>
    <w:p w:rsidR="005A2E93" w:rsidRPr="002A7E7B" w:rsidRDefault="00167B58" w:rsidP="005A2E93">
      <w:pPr>
        <w:ind w:left="4536"/>
      </w:pPr>
      <w:r>
        <w:t>40290 ESTIBEAUX</w:t>
      </w:r>
    </w:p>
    <w:p w:rsidR="005A2E93" w:rsidRDefault="005A2E93" w:rsidP="00D01C25"/>
    <w:p w:rsidR="005A2E93" w:rsidRDefault="005A2E93" w:rsidP="005A2E93"/>
    <w:p w:rsidR="00B16618" w:rsidRDefault="00B16618" w:rsidP="005A2E93"/>
    <w:p w:rsidR="005A2E93" w:rsidRDefault="005A2E93" w:rsidP="005A2E93"/>
    <w:p w:rsidR="005A2E93" w:rsidRDefault="005A2E93" w:rsidP="005A2E93">
      <w:r>
        <w:t>Vos réf. :</w:t>
      </w:r>
    </w:p>
    <w:p w:rsidR="005A2E93" w:rsidRDefault="005A2E93" w:rsidP="005A2E93"/>
    <w:p w:rsidR="005A2E93" w:rsidRDefault="005A2E93" w:rsidP="005A2E93">
      <w:pPr>
        <w:tabs>
          <w:tab w:val="left" w:pos="4536"/>
        </w:tabs>
      </w:pPr>
      <w:r>
        <w:t>Nos réf. :</w:t>
      </w:r>
      <w:r>
        <w:tab/>
        <w:t>Mérignac,</w:t>
      </w:r>
    </w:p>
    <w:p w:rsidR="005A2E93" w:rsidRDefault="005A2E93" w:rsidP="005A2E93">
      <w:pPr>
        <w:tabs>
          <w:tab w:val="left" w:pos="4536"/>
        </w:tabs>
      </w:pPr>
      <w:r>
        <w:t>ID/</w:t>
      </w:r>
      <w:r w:rsidR="00167B58">
        <w:t>XX</w:t>
      </w:r>
      <w:r>
        <w:tab/>
        <w:t xml:space="preserve">le </w:t>
      </w:r>
      <w:r w:rsidR="00167B58">
        <w:t>XXX</w:t>
      </w:r>
    </w:p>
    <w:p w:rsidR="005A2E93" w:rsidRDefault="005A2E93" w:rsidP="005A2E93">
      <w:pPr>
        <w:tabs>
          <w:tab w:val="left" w:pos="4536"/>
        </w:tabs>
      </w:pPr>
      <w:r>
        <w:t>Objet :</w:t>
      </w:r>
    </w:p>
    <w:p w:rsidR="005A2E93" w:rsidRDefault="005A2E93" w:rsidP="005A2E93">
      <w:pPr>
        <w:tabs>
          <w:tab w:val="left" w:pos="4536"/>
        </w:tabs>
      </w:pPr>
      <w:r>
        <w:t>V/</w:t>
      </w:r>
      <w:r w:rsidR="00D01C25">
        <w:t xml:space="preserve">facture n° </w:t>
      </w:r>
      <w:r w:rsidR="00167B58">
        <w:t xml:space="preserve">FA 256 </w:t>
      </w:r>
      <w:r w:rsidR="00B16618">
        <w:t xml:space="preserve">du </w:t>
      </w:r>
      <w:r w:rsidR="00167B58">
        <w:t>XXX</w:t>
      </w:r>
    </w:p>
    <w:p w:rsidR="005A2E93" w:rsidRDefault="005A2E93" w:rsidP="005A2E93">
      <w:pPr>
        <w:tabs>
          <w:tab w:val="left" w:pos="4536"/>
        </w:tabs>
      </w:pPr>
    </w:p>
    <w:p w:rsidR="005A2E93" w:rsidRDefault="005A2E93" w:rsidP="005A2E93">
      <w:pPr>
        <w:tabs>
          <w:tab w:val="left" w:pos="4536"/>
        </w:tabs>
      </w:pPr>
    </w:p>
    <w:p w:rsidR="005A2E93" w:rsidRDefault="005A2E93" w:rsidP="005A2E93">
      <w:pPr>
        <w:tabs>
          <w:tab w:val="left" w:pos="4536"/>
        </w:tabs>
      </w:pPr>
    </w:p>
    <w:p w:rsidR="00D31FF9" w:rsidRDefault="00167B58" w:rsidP="00D31FF9">
      <w:pPr>
        <w:pStyle w:val="Pragraphe"/>
        <w:spacing w:before="0" w:after="0"/>
        <w:ind w:firstLine="0"/>
        <w:rPr>
          <w:rFonts w:asciiTheme="minorHAnsi" w:hAnsiTheme="minorHAnsi"/>
        </w:rPr>
      </w:pPr>
      <w:r>
        <w:rPr>
          <w:rFonts w:asciiTheme="minorHAnsi" w:hAnsiTheme="minorHAnsi"/>
        </w:rPr>
        <w:t>Messieurs,</w:t>
      </w:r>
    </w:p>
    <w:p w:rsidR="00D31FF9" w:rsidRPr="00F64670" w:rsidRDefault="00D31FF9" w:rsidP="00D31FF9">
      <w:pPr>
        <w:pStyle w:val="Pragraphe"/>
        <w:spacing w:before="0" w:after="0"/>
        <w:ind w:firstLine="0"/>
        <w:rPr>
          <w:rFonts w:asciiTheme="minorHAnsi" w:hAnsiTheme="minorHAnsi"/>
        </w:rPr>
      </w:pPr>
    </w:p>
    <w:p w:rsidR="00167B58" w:rsidRPr="005119A3" w:rsidRDefault="00167B58" w:rsidP="00167B58">
      <w:pPr>
        <w:pStyle w:val="Pragraphe"/>
        <w:spacing w:before="0" w:after="0"/>
        <w:ind w:firstLine="0"/>
        <w:rPr>
          <w:rFonts w:asciiTheme="minorHAnsi" w:hAnsiTheme="minorHAnsi"/>
        </w:rPr>
      </w:pPr>
      <w:r w:rsidRPr="005119A3">
        <w:rPr>
          <w:rFonts w:asciiTheme="minorHAnsi" w:hAnsiTheme="minorHAnsi"/>
        </w:rPr>
        <w:t xml:space="preserve">Nous accusons réception de votre facture </w:t>
      </w:r>
      <w:proofErr w:type="spellStart"/>
      <w:r w:rsidRPr="005119A3">
        <w:rPr>
          <w:rFonts w:asciiTheme="minorHAnsi" w:hAnsiTheme="minorHAnsi"/>
        </w:rPr>
        <w:t>n°</w:t>
      </w:r>
      <w:r>
        <w:rPr>
          <w:rFonts w:asciiTheme="minorHAnsi" w:hAnsiTheme="minorHAnsi"/>
        </w:rPr>
        <w:t>AF</w:t>
      </w:r>
      <w:proofErr w:type="spellEnd"/>
      <w:r>
        <w:rPr>
          <w:rFonts w:asciiTheme="minorHAnsi" w:hAnsiTheme="minorHAnsi"/>
        </w:rPr>
        <w:t xml:space="preserve"> 256 du xxx</w:t>
      </w:r>
      <w:r w:rsidRPr="005119A3">
        <w:rPr>
          <w:rFonts w:asciiTheme="minorHAnsi" w:hAnsiTheme="minorHAnsi"/>
        </w:rPr>
        <w:t xml:space="preserve"> concernant notre commande n° </w:t>
      </w:r>
      <w:r>
        <w:rPr>
          <w:rFonts w:asciiTheme="minorHAnsi" w:hAnsiTheme="minorHAnsi"/>
        </w:rPr>
        <w:t>PO00001</w:t>
      </w:r>
      <w:r w:rsidRPr="005119A3">
        <w:rPr>
          <w:rFonts w:asciiTheme="minorHAnsi" w:hAnsiTheme="minorHAnsi"/>
        </w:rPr>
        <w:t xml:space="preserve"> du </w:t>
      </w:r>
      <w:r>
        <w:rPr>
          <w:rFonts w:asciiTheme="minorHAnsi" w:hAnsiTheme="minorHAnsi"/>
        </w:rPr>
        <w:t>xxx</w:t>
      </w:r>
      <w:r w:rsidRPr="005119A3">
        <w:rPr>
          <w:rFonts w:asciiTheme="minorHAnsi" w:hAnsiTheme="minorHAnsi"/>
        </w:rPr>
        <w:t>.</w:t>
      </w:r>
    </w:p>
    <w:p w:rsidR="00167B58" w:rsidRPr="005119A3" w:rsidRDefault="00167B58" w:rsidP="00167B58">
      <w:pPr>
        <w:pStyle w:val="Pragraphe"/>
        <w:spacing w:before="0" w:after="0"/>
        <w:ind w:firstLine="0"/>
        <w:rPr>
          <w:rFonts w:asciiTheme="minorHAnsi" w:hAnsiTheme="minorHAnsi"/>
        </w:rPr>
      </w:pPr>
    </w:p>
    <w:p w:rsidR="00167B58" w:rsidRPr="005119A3" w:rsidRDefault="00167B58" w:rsidP="00167B58">
      <w:pPr>
        <w:pStyle w:val="Pragraphe"/>
        <w:spacing w:before="0" w:after="0"/>
        <w:ind w:firstLine="0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Pr="005119A3">
        <w:rPr>
          <w:rFonts w:asciiTheme="minorHAnsi" w:hAnsiTheme="minorHAnsi"/>
        </w:rPr>
        <w:t>ors de la vérification de</w:t>
      </w:r>
      <w:r>
        <w:rPr>
          <w:rFonts w:asciiTheme="minorHAnsi" w:hAnsiTheme="minorHAnsi"/>
        </w:rPr>
        <w:t xml:space="preserve"> ces</w:t>
      </w:r>
      <w:r w:rsidRPr="005119A3">
        <w:rPr>
          <w:rFonts w:asciiTheme="minorHAnsi" w:hAnsiTheme="minorHAnsi"/>
        </w:rPr>
        <w:t xml:space="preserve"> document</w:t>
      </w:r>
      <w:r>
        <w:rPr>
          <w:rFonts w:asciiTheme="minorHAnsi" w:hAnsiTheme="minorHAnsi"/>
        </w:rPr>
        <w:t>s</w:t>
      </w:r>
      <w:r w:rsidRPr="005119A3">
        <w:rPr>
          <w:rFonts w:asciiTheme="minorHAnsi" w:hAnsiTheme="minorHAnsi"/>
        </w:rPr>
        <w:t xml:space="preserve">, nous avons constaté deux </w:t>
      </w:r>
      <w:r w:rsidR="00500ED1">
        <w:rPr>
          <w:rFonts w:asciiTheme="minorHAnsi" w:hAnsiTheme="minorHAnsi"/>
        </w:rPr>
        <w:t>anomalies.</w:t>
      </w:r>
    </w:p>
    <w:p w:rsidR="00167B58" w:rsidRPr="005119A3" w:rsidRDefault="00167B58" w:rsidP="00167B58">
      <w:pPr>
        <w:pStyle w:val="Pragraphe"/>
        <w:spacing w:before="0" w:after="0"/>
        <w:ind w:firstLine="0"/>
        <w:rPr>
          <w:rFonts w:asciiTheme="minorHAnsi" w:hAnsiTheme="minorHAnsi"/>
        </w:rPr>
      </w:pPr>
    </w:p>
    <w:p w:rsidR="00167B58" w:rsidRDefault="00167B58" w:rsidP="00167B58">
      <w:pPr>
        <w:pStyle w:val="Pragraphe"/>
        <w:spacing w:before="0" w:after="0"/>
        <w:ind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 effet, </w:t>
      </w:r>
      <w:r w:rsidRPr="00BB01A2">
        <w:rPr>
          <w:rFonts w:asciiTheme="minorHAnsi" w:hAnsiTheme="minorHAnsi"/>
        </w:rPr>
        <w:t>vous nous avez facturé 150 renoncules en mélange au lieu de 100 commandées et livrées.</w:t>
      </w:r>
    </w:p>
    <w:p w:rsidR="00167B58" w:rsidRDefault="00167B58" w:rsidP="00167B58">
      <w:pPr>
        <w:pStyle w:val="Pragraphe"/>
        <w:spacing w:before="0" w:after="0"/>
        <w:ind w:firstLine="0"/>
        <w:rPr>
          <w:rFonts w:asciiTheme="minorHAnsi" w:hAnsiTheme="minorHAnsi"/>
        </w:rPr>
      </w:pPr>
    </w:p>
    <w:p w:rsidR="00167B58" w:rsidRPr="00BB01A2" w:rsidRDefault="00167B58" w:rsidP="00167B58">
      <w:pPr>
        <w:pStyle w:val="Paragraphedeliste"/>
        <w:ind w:left="0"/>
        <w:jc w:val="both"/>
        <w:rPr>
          <w:sz w:val="22"/>
        </w:rPr>
      </w:pPr>
      <w:r>
        <w:rPr>
          <w:sz w:val="22"/>
        </w:rPr>
        <w:t xml:space="preserve">D’autre part, </w:t>
      </w:r>
      <w:r w:rsidRPr="00BB01A2">
        <w:rPr>
          <w:rFonts w:asciiTheme="minorHAnsi" w:hAnsiTheme="minorHAnsi"/>
        </w:rPr>
        <w:t>le taux de remise de 10 % accordé sur l’ensemble des produits a été oublié.</w:t>
      </w:r>
      <w:r>
        <w:rPr>
          <w:rFonts w:asciiTheme="minorHAnsi" w:hAnsiTheme="minorHAnsi"/>
        </w:rPr>
        <w:t xml:space="preserve"> Nous pensons qu’il s’agit d’un simple oubli de votre part.</w:t>
      </w:r>
    </w:p>
    <w:p w:rsidR="00167B58" w:rsidRDefault="00167B58" w:rsidP="00167B58">
      <w:pPr>
        <w:pStyle w:val="Pragraphe"/>
        <w:spacing w:before="0" w:after="0"/>
        <w:ind w:firstLine="0"/>
        <w:rPr>
          <w:rFonts w:asciiTheme="minorHAnsi" w:hAnsiTheme="minorHAnsi"/>
        </w:rPr>
      </w:pPr>
    </w:p>
    <w:p w:rsidR="00167B58" w:rsidRPr="00BB01A2" w:rsidRDefault="00167B58" w:rsidP="00167B58">
      <w:pPr>
        <w:pStyle w:val="Pragraphe"/>
        <w:spacing w:before="0" w:after="0"/>
        <w:ind w:firstLine="0"/>
        <w:rPr>
          <w:rFonts w:asciiTheme="minorHAnsi" w:hAnsiTheme="minorHAnsi"/>
        </w:rPr>
      </w:pPr>
      <w:r w:rsidRPr="005119A3">
        <w:rPr>
          <w:rFonts w:asciiTheme="minorHAnsi" w:hAnsiTheme="minorHAnsi"/>
        </w:rPr>
        <w:t>En conséquence, afin de régulariser cette situation, vous voudrez bien nous fair</w:t>
      </w:r>
      <w:r>
        <w:rPr>
          <w:rFonts w:asciiTheme="minorHAnsi" w:hAnsiTheme="minorHAnsi"/>
        </w:rPr>
        <w:t xml:space="preserve">e parvenir </w:t>
      </w:r>
      <w:r w:rsidRPr="005119A3">
        <w:rPr>
          <w:rFonts w:asciiTheme="minorHAnsi" w:hAnsiTheme="minorHAnsi"/>
        </w:rPr>
        <w:t xml:space="preserve">une facture d’avoir d’un montant de </w:t>
      </w:r>
      <w:r w:rsidRPr="00BB01A2">
        <w:rPr>
          <w:rFonts w:asciiTheme="minorHAnsi" w:hAnsiTheme="minorHAnsi"/>
        </w:rPr>
        <w:t>638,35 €</w:t>
      </w:r>
      <w:r>
        <w:rPr>
          <w:rFonts w:asciiTheme="minorHAnsi" w:hAnsiTheme="minorHAnsi"/>
        </w:rPr>
        <w:t xml:space="preserve"> </w:t>
      </w:r>
    </w:p>
    <w:p w:rsidR="00167B58" w:rsidRPr="005119A3" w:rsidRDefault="00167B58" w:rsidP="00167B58">
      <w:pPr>
        <w:pStyle w:val="Pragraphe"/>
        <w:spacing w:before="0" w:after="0"/>
        <w:ind w:firstLine="0"/>
        <w:rPr>
          <w:rFonts w:asciiTheme="minorHAnsi" w:hAnsiTheme="minorHAnsi"/>
        </w:rPr>
      </w:pPr>
    </w:p>
    <w:p w:rsidR="00167B58" w:rsidRDefault="00167B58" w:rsidP="00167B58">
      <w:pPr>
        <w:pStyle w:val="Pragraphe"/>
        <w:spacing w:before="0" w:after="0"/>
        <w:ind w:firstLine="0"/>
        <w:rPr>
          <w:rFonts w:asciiTheme="minorHAnsi" w:hAnsiTheme="minorHAnsi"/>
        </w:rPr>
      </w:pPr>
      <w:r w:rsidRPr="005119A3">
        <w:rPr>
          <w:rFonts w:asciiTheme="minorHAnsi" w:hAnsiTheme="minorHAnsi"/>
        </w:rPr>
        <w:t xml:space="preserve">Veuillez agréer, </w:t>
      </w:r>
      <w:r>
        <w:rPr>
          <w:rFonts w:asciiTheme="minorHAnsi" w:hAnsiTheme="minorHAnsi"/>
        </w:rPr>
        <w:t>Messieurs</w:t>
      </w:r>
      <w:r w:rsidRPr="005119A3">
        <w:rPr>
          <w:rFonts w:asciiTheme="minorHAnsi" w:hAnsiTheme="minorHAnsi"/>
        </w:rPr>
        <w:t>, nos salutations distinguées.</w:t>
      </w:r>
    </w:p>
    <w:p w:rsidR="00167B58" w:rsidRPr="005119A3" w:rsidRDefault="00167B58" w:rsidP="00167B58">
      <w:pPr>
        <w:pStyle w:val="Pragraphe"/>
        <w:spacing w:before="0" w:after="0"/>
        <w:ind w:firstLine="0"/>
        <w:rPr>
          <w:rFonts w:asciiTheme="minorHAnsi" w:hAnsiTheme="minorHAnsi"/>
        </w:rPr>
      </w:pPr>
    </w:p>
    <w:p w:rsidR="00D31FF9" w:rsidRDefault="00D31FF9" w:rsidP="00D31FF9">
      <w:pPr>
        <w:pStyle w:val="Pragraphe"/>
        <w:tabs>
          <w:tab w:val="left" w:pos="4536"/>
        </w:tabs>
        <w:spacing w:before="0" w:after="0"/>
        <w:ind w:firstLine="0"/>
        <w:rPr>
          <w:rFonts w:asciiTheme="minorHAnsi" w:hAnsiTheme="minorHAnsi"/>
        </w:rPr>
      </w:pPr>
      <w:r>
        <w:rPr>
          <w:rFonts w:asciiTheme="minorHAnsi" w:hAnsiTheme="minorHAnsi"/>
        </w:rPr>
        <w:tab/>
        <w:t xml:space="preserve">Le </w:t>
      </w:r>
      <w:r w:rsidR="008E238C">
        <w:rPr>
          <w:rFonts w:asciiTheme="minorHAnsi" w:hAnsiTheme="minorHAnsi"/>
        </w:rPr>
        <w:t>Responsable du service C</w:t>
      </w:r>
      <w:r>
        <w:rPr>
          <w:rFonts w:asciiTheme="minorHAnsi" w:hAnsiTheme="minorHAnsi"/>
        </w:rPr>
        <w:t>ommercial</w:t>
      </w:r>
    </w:p>
    <w:p w:rsidR="00D31FF9" w:rsidRDefault="00D31FF9" w:rsidP="00D31FF9">
      <w:pPr>
        <w:pStyle w:val="Pragraphe"/>
        <w:tabs>
          <w:tab w:val="left" w:pos="4536"/>
        </w:tabs>
        <w:spacing w:before="0" w:after="0"/>
        <w:ind w:firstLine="0"/>
        <w:rPr>
          <w:rFonts w:asciiTheme="minorHAnsi" w:hAnsiTheme="minorHAnsi"/>
        </w:rPr>
      </w:pPr>
      <w:r>
        <w:rPr>
          <w:rFonts w:asciiTheme="minorHAnsi" w:hAnsiTheme="minorHAnsi"/>
        </w:rPr>
        <w:tab/>
        <w:t>Isabelle Durand</w:t>
      </w:r>
    </w:p>
    <w:sectPr w:rsidR="00D31FF9" w:rsidSect="00314F23">
      <w:pgSz w:w="11906" w:h="16838"/>
      <w:pgMar w:top="1417" w:right="1417" w:bottom="1417" w:left="1417" w:header="708" w:footer="708" w:gutter="0"/>
      <w:pgBorders w:offsetFrom="page">
        <w:top w:val="single" w:sz="18" w:space="24" w:color="298B66" w:shadow="1"/>
        <w:left w:val="single" w:sz="18" w:space="24" w:color="298B66" w:shadow="1"/>
        <w:bottom w:val="single" w:sz="18" w:space="24" w:color="298B66" w:shadow="1"/>
        <w:right w:val="single" w:sz="18" w:space="24" w:color="298B66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characterSpacingControl w:val="doNotCompress"/>
  <w:compat/>
  <w:rsids>
    <w:rsidRoot w:val="00A50BBB"/>
    <w:rsid w:val="00002CFA"/>
    <w:rsid w:val="00003FD7"/>
    <w:rsid w:val="00010E02"/>
    <w:rsid w:val="00016D7E"/>
    <w:rsid w:val="00017CD6"/>
    <w:rsid w:val="00026702"/>
    <w:rsid w:val="00027318"/>
    <w:rsid w:val="0003007C"/>
    <w:rsid w:val="00030325"/>
    <w:rsid w:val="0003041D"/>
    <w:rsid w:val="00041B3A"/>
    <w:rsid w:val="00043CCA"/>
    <w:rsid w:val="00051A57"/>
    <w:rsid w:val="00053BBD"/>
    <w:rsid w:val="00055952"/>
    <w:rsid w:val="00064AAE"/>
    <w:rsid w:val="00065987"/>
    <w:rsid w:val="00067044"/>
    <w:rsid w:val="0006742C"/>
    <w:rsid w:val="00070600"/>
    <w:rsid w:val="000707F9"/>
    <w:rsid w:val="00074BDE"/>
    <w:rsid w:val="00074C7E"/>
    <w:rsid w:val="000818F9"/>
    <w:rsid w:val="000862FB"/>
    <w:rsid w:val="00087064"/>
    <w:rsid w:val="00093137"/>
    <w:rsid w:val="000A74AE"/>
    <w:rsid w:val="000B099C"/>
    <w:rsid w:val="000B17AF"/>
    <w:rsid w:val="000B2218"/>
    <w:rsid w:val="000B38C1"/>
    <w:rsid w:val="000B7ED3"/>
    <w:rsid w:val="000C2D70"/>
    <w:rsid w:val="000D00B5"/>
    <w:rsid w:val="000D5F9F"/>
    <w:rsid w:val="000D67BB"/>
    <w:rsid w:val="000D7A55"/>
    <w:rsid w:val="000E319A"/>
    <w:rsid w:val="000E4F5D"/>
    <w:rsid w:val="000E76FD"/>
    <w:rsid w:val="000F24B9"/>
    <w:rsid w:val="000F65F1"/>
    <w:rsid w:val="000F6D65"/>
    <w:rsid w:val="00103E6C"/>
    <w:rsid w:val="00103F31"/>
    <w:rsid w:val="0011088D"/>
    <w:rsid w:val="0011358E"/>
    <w:rsid w:val="001168A1"/>
    <w:rsid w:val="00116EBE"/>
    <w:rsid w:val="00121314"/>
    <w:rsid w:val="00121E83"/>
    <w:rsid w:val="00123504"/>
    <w:rsid w:val="001307E4"/>
    <w:rsid w:val="00130AA4"/>
    <w:rsid w:val="00130C46"/>
    <w:rsid w:val="00140377"/>
    <w:rsid w:val="0014190B"/>
    <w:rsid w:val="0014383C"/>
    <w:rsid w:val="00147241"/>
    <w:rsid w:val="00150D19"/>
    <w:rsid w:val="00151F84"/>
    <w:rsid w:val="0015762F"/>
    <w:rsid w:val="00165915"/>
    <w:rsid w:val="00166236"/>
    <w:rsid w:val="00167B58"/>
    <w:rsid w:val="00170B9A"/>
    <w:rsid w:val="001762FC"/>
    <w:rsid w:val="0018044F"/>
    <w:rsid w:val="0019125B"/>
    <w:rsid w:val="00193A07"/>
    <w:rsid w:val="0019539A"/>
    <w:rsid w:val="001A0EB4"/>
    <w:rsid w:val="001A4C7C"/>
    <w:rsid w:val="001B4EA5"/>
    <w:rsid w:val="001B7C50"/>
    <w:rsid w:val="001C029A"/>
    <w:rsid w:val="001C1848"/>
    <w:rsid w:val="001C3473"/>
    <w:rsid w:val="001D7F89"/>
    <w:rsid w:val="001E5FD6"/>
    <w:rsid w:val="001E7632"/>
    <w:rsid w:val="001F16F8"/>
    <w:rsid w:val="001F1DA1"/>
    <w:rsid w:val="001F6557"/>
    <w:rsid w:val="0020166F"/>
    <w:rsid w:val="0020387A"/>
    <w:rsid w:val="00203D63"/>
    <w:rsid w:val="00210D3D"/>
    <w:rsid w:val="00213503"/>
    <w:rsid w:val="002238A0"/>
    <w:rsid w:val="00225F62"/>
    <w:rsid w:val="00232102"/>
    <w:rsid w:val="00233643"/>
    <w:rsid w:val="002356FF"/>
    <w:rsid w:val="00235BBC"/>
    <w:rsid w:val="00237449"/>
    <w:rsid w:val="00254D9C"/>
    <w:rsid w:val="00256E4B"/>
    <w:rsid w:val="0026282D"/>
    <w:rsid w:val="00262B25"/>
    <w:rsid w:val="002645EE"/>
    <w:rsid w:val="0027714D"/>
    <w:rsid w:val="002843D7"/>
    <w:rsid w:val="00286602"/>
    <w:rsid w:val="00290BD9"/>
    <w:rsid w:val="002929DC"/>
    <w:rsid w:val="00295D99"/>
    <w:rsid w:val="002A12C6"/>
    <w:rsid w:val="002A357F"/>
    <w:rsid w:val="002A70BA"/>
    <w:rsid w:val="002B5AB6"/>
    <w:rsid w:val="002C0239"/>
    <w:rsid w:val="002C434C"/>
    <w:rsid w:val="002C5C7F"/>
    <w:rsid w:val="002D573B"/>
    <w:rsid w:val="002D7FDC"/>
    <w:rsid w:val="002E0693"/>
    <w:rsid w:val="002E26C7"/>
    <w:rsid w:val="002E5CE7"/>
    <w:rsid w:val="002E70FD"/>
    <w:rsid w:val="002E7F34"/>
    <w:rsid w:val="002F13DA"/>
    <w:rsid w:val="002F38A7"/>
    <w:rsid w:val="002F524F"/>
    <w:rsid w:val="002F5436"/>
    <w:rsid w:val="00311AD6"/>
    <w:rsid w:val="00314A00"/>
    <w:rsid w:val="00314F23"/>
    <w:rsid w:val="0032202A"/>
    <w:rsid w:val="00335032"/>
    <w:rsid w:val="003355FB"/>
    <w:rsid w:val="0034025B"/>
    <w:rsid w:val="0034146A"/>
    <w:rsid w:val="003433C7"/>
    <w:rsid w:val="00351C11"/>
    <w:rsid w:val="003546FA"/>
    <w:rsid w:val="003576AA"/>
    <w:rsid w:val="003601DD"/>
    <w:rsid w:val="003630A9"/>
    <w:rsid w:val="0036398E"/>
    <w:rsid w:val="00367700"/>
    <w:rsid w:val="00371C7A"/>
    <w:rsid w:val="00374897"/>
    <w:rsid w:val="00380146"/>
    <w:rsid w:val="00381D40"/>
    <w:rsid w:val="00384B29"/>
    <w:rsid w:val="00387C5A"/>
    <w:rsid w:val="003900E9"/>
    <w:rsid w:val="00390C04"/>
    <w:rsid w:val="0039257F"/>
    <w:rsid w:val="00393BF5"/>
    <w:rsid w:val="00395D20"/>
    <w:rsid w:val="00396608"/>
    <w:rsid w:val="003A2849"/>
    <w:rsid w:val="003A3A23"/>
    <w:rsid w:val="003A4242"/>
    <w:rsid w:val="003A589A"/>
    <w:rsid w:val="003B0AD2"/>
    <w:rsid w:val="003B469D"/>
    <w:rsid w:val="003B54B5"/>
    <w:rsid w:val="003B5A82"/>
    <w:rsid w:val="003D1107"/>
    <w:rsid w:val="003D4121"/>
    <w:rsid w:val="003D4171"/>
    <w:rsid w:val="003D57D4"/>
    <w:rsid w:val="003D7E6E"/>
    <w:rsid w:val="003E0B43"/>
    <w:rsid w:val="003E32AA"/>
    <w:rsid w:val="003E32BF"/>
    <w:rsid w:val="003E439C"/>
    <w:rsid w:val="003E5F3D"/>
    <w:rsid w:val="003E6016"/>
    <w:rsid w:val="003E669F"/>
    <w:rsid w:val="003E6BAC"/>
    <w:rsid w:val="003F25EB"/>
    <w:rsid w:val="003F68BC"/>
    <w:rsid w:val="003F783E"/>
    <w:rsid w:val="00406205"/>
    <w:rsid w:val="0040679D"/>
    <w:rsid w:val="00410436"/>
    <w:rsid w:val="00411C00"/>
    <w:rsid w:val="00414895"/>
    <w:rsid w:val="00424F51"/>
    <w:rsid w:val="004252CA"/>
    <w:rsid w:val="004267BB"/>
    <w:rsid w:val="00427E34"/>
    <w:rsid w:val="00432276"/>
    <w:rsid w:val="00433548"/>
    <w:rsid w:val="00437867"/>
    <w:rsid w:val="00441988"/>
    <w:rsid w:val="00447AC7"/>
    <w:rsid w:val="00451724"/>
    <w:rsid w:val="00452319"/>
    <w:rsid w:val="00454B33"/>
    <w:rsid w:val="00456E96"/>
    <w:rsid w:val="004701E7"/>
    <w:rsid w:val="004779C5"/>
    <w:rsid w:val="004841D6"/>
    <w:rsid w:val="00485D71"/>
    <w:rsid w:val="00497246"/>
    <w:rsid w:val="004B53E8"/>
    <w:rsid w:val="004B71F5"/>
    <w:rsid w:val="004C04EB"/>
    <w:rsid w:val="004C33F5"/>
    <w:rsid w:val="004C5C82"/>
    <w:rsid w:val="004C6B55"/>
    <w:rsid w:val="004D35D2"/>
    <w:rsid w:val="004D4CCB"/>
    <w:rsid w:val="004D507E"/>
    <w:rsid w:val="004E04E7"/>
    <w:rsid w:val="004E3D56"/>
    <w:rsid w:val="004E3F22"/>
    <w:rsid w:val="004E5A1F"/>
    <w:rsid w:val="004F4C6E"/>
    <w:rsid w:val="004F521C"/>
    <w:rsid w:val="005004EA"/>
    <w:rsid w:val="005009A0"/>
    <w:rsid w:val="00500ED1"/>
    <w:rsid w:val="005011FC"/>
    <w:rsid w:val="00502209"/>
    <w:rsid w:val="00510827"/>
    <w:rsid w:val="00510A04"/>
    <w:rsid w:val="005152D1"/>
    <w:rsid w:val="00527008"/>
    <w:rsid w:val="00530A4A"/>
    <w:rsid w:val="00540C2E"/>
    <w:rsid w:val="00545B19"/>
    <w:rsid w:val="005515EC"/>
    <w:rsid w:val="00552EC5"/>
    <w:rsid w:val="0055520A"/>
    <w:rsid w:val="00557538"/>
    <w:rsid w:val="005655D0"/>
    <w:rsid w:val="00570B02"/>
    <w:rsid w:val="00581191"/>
    <w:rsid w:val="0059412C"/>
    <w:rsid w:val="00594339"/>
    <w:rsid w:val="005953EE"/>
    <w:rsid w:val="005A2E93"/>
    <w:rsid w:val="005A4AD5"/>
    <w:rsid w:val="005C2F8A"/>
    <w:rsid w:val="005C30D1"/>
    <w:rsid w:val="005C4B12"/>
    <w:rsid w:val="005C75D3"/>
    <w:rsid w:val="005D0E95"/>
    <w:rsid w:val="005D14D9"/>
    <w:rsid w:val="005D3AF3"/>
    <w:rsid w:val="005D5170"/>
    <w:rsid w:val="005E52FE"/>
    <w:rsid w:val="005E6A9B"/>
    <w:rsid w:val="005F034B"/>
    <w:rsid w:val="005F1811"/>
    <w:rsid w:val="005F3E2F"/>
    <w:rsid w:val="00601AFA"/>
    <w:rsid w:val="00601C96"/>
    <w:rsid w:val="00603E03"/>
    <w:rsid w:val="00604094"/>
    <w:rsid w:val="006043A1"/>
    <w:rsid w:val="00605164"/>
    <w:rsid w:val="0060517C"/>
    <w:rsid w:val="00605D8F"/>
    <w:rsid w:val="00610593"/>
    <w:rsid w:val="006147E7"/>
    <w:rsid w:val="006154FC"/>
    <w:rsid w:val="006279E3"/>
    <w:rsid w:val="006303A6"/>
    <w:rsid w:val="00631E18"/>
    <w:rsid w:val="0063737E"/>
    <w:rsid w:val="00644CA4"/>
    <w:rsid w:val="00655CD8"/>
    <w:rsid w:val="00657133"/>
    <w:rsid w:val="00662749"/>
    <w:rsid w:val="006645F5"/>
    <w:rsid w:val="0066761A"/>
    <w:rsid w:val="0067185E"/>
    <w:rsid w:val="0067203F"/>
    <w:rsid w:val="00672718"/>
    <w:rsid w:val="00672817"/>
    <w:rsid w:val="00674046"/>
    <w:rsid w:val="00680EE1"/>
    <w:rsid w:val="00680FBD"/>
    <w:rsid w:val="00681F3A"/>
    <w:rsid w:val="00681F8A"/>
    <w:rsid w:val="00683E99"/>
    <w:rsid w:val="00683EC8"/>
    <w:rsid w:val="00686657"/>
    <w:rsid w:val="006923EB"/>
    <w:rsid w:val="00694B27"/>
    <w:rsid w:val="006B2BAD"/>
    <w:rsid w:val="006B3302"/>
    <w:rsid w:val="006B4295"/>
    <w:rsid w:val="006B7D9E"/>
    <w:rsid w:val="006C1815"/>
    <w:rsid w:val="006C208C"/>
    <w:rsid w:val="006C512C"/>
    <w:rsid w:val="006C527B"/>
    <w:rsid w:val="006D2C79"/>
    <w:rsid w:val="006D5D3B"/>
    <w:rsid w:val="006D6014"/>
    <w:rsid w:val="006D6A70"/>
    <w:rsid w:val="006E22D7"/>
    <w:rsid w:val="006E30FF"/>
    <w:rsid w:val="006E3496"/>
    <w:rsid w:val="006E3831"/>
    <w:rsid w:val="006E4987"/>
    <w:rsid w:val="006E531D"/>
    <w:rsid w:val="006F07EB"/>
    <w:rsid w:val="006F1E39"/>
    <w:rsid w:val="006F4993"/>
    <w:rsid w:val="006F5AC1"/>
    <w:rsid w:val="006F6165"/>
    <w:rsid w:val="00701EF9"/>
    <w:rsid w:val="007024B8"/>
    <w:rsid w:val="007028F9"/>
    <w:rsid w:val="0070368F"/>
    <w:rsid w:val="00704EC7"/>
    <w:rsid w:val="00706EFB"/>
    <w:rsid w:val="00715459"/>
    <w:rsid w:val="00721A7B"/>
    <w:rsid w:val="00723B06"/>
    <w:rsid w:val="00725DC7"/>
    <w:rsid w:val="00726AE4"/>
    <w:rsid w:val="00730E72"/>
    <w:rsid w:val="007342BB"/>
    <w:rsid w:val="0073442E"/>
    <w:rsid w:val="007434DA"/>
    <w:rsid w:val="00744A8C"/>
    <w:rsid w:val="00750456"/>
    <w:rsid w:val="00754702"/>
    <w:rsid w:val="0076162B"/>
    <w:rsid w:val="0076744B"/>
    <w:rsid w:val="00773225"/>
    <w:rsid w:val="007737F6"/>
    <w:rsid w:val="00783996"/>
    <w:rsid w:val="00783DAA"/>
    <w:rsid w:val="0079458B"/>
    <w:rsid w:val="00794C01"/>
    <w:rsid w:val="00795B12"/>
    <w:rsid w:val="007A0800"/>
    <w:rsid w:val="007A42B0"/>
    <w:rsid w:val="007B1495"/>
    <w:rsid w:val="007C0C2A"/>
    <w:rsid w:val="007D11D2"/>
    <w:rsid w:val="007D1643"/>
    <w:rsid w:val="007E1CBA"/>
    <w:rsid w:val="007F0E28"/>
    <w:rsid w:val="007F373A"/>
    <w:rsid w:val="007F7278"/>
    <w:rsid w:val="007F729C"/>
    <w:rsid w:val="007F7386"/>
    <w:rsid w:val="00800E7D"/>
    <w:rsid w:val="008012D8"/>
    <w:rsid w:val="00805FF7"/>
    <w:rsid w:val="008162D5"/>
    <w:rsid w:val="00817119"/>
    <w:rsid w:val="008177E6"/>
    <w:rsid w:val="0082013A"/>
    <w:rsid w:val="00827152"/>
    <w:rsid w:val="00827D25"/>
    <w:rsid w:val="00834996"/>
    <w:rsid w:val="00834BD1"/>
    <w:rsid w:val="00840461"/>
    <w:rsid w:val="00841434"/>
    <w:rsid w:val="00852E1C"/>
    <w:rsid w:val="00855911"/>
    <w:rsid w:val="00863D34"/>
    <w:rsid w:val="008653FC"/>
    <w:rsid w:val="00871911"/>
    <w:rsid w:val="00872472"/>
    <w:rsid w:val="00873E83"/>
    <w:rsid w:val="00874603"/>
    <w:rsid w:val="008837CC"/>
    <w:rsid w:val="008870E7"/>
    <w:rsid w:val="00887CE0"/>
    <w:rsid w:val="00891B97"/>
    <w:rsid w:val="0089274B"/>
    <w:rsid w:val="00893593"/>
    <w:rsid w:val="008938F2"/>
    <w:rsid w:val="00895A65"/>
    <w:rsid w:val="008A0AA0"/>
    <w:rsid w:val="008A24CB"/>
    <w:rsid w:val="008A7476"/>
    <w:rsid w:val="008B062C"/>
    <w:rsid w:val="008C2A0F"/>
    <w:rsid w:val="008C466B"/>
    <w:rsid w:val="008D464C"/>
    <w:rsid w:val="008E1B31"/>
    <w:rsid w:val="008E238C"/>
    <w:rsid w:val="008E6B57"/>
    <w:rsid w:val="008E7A47"/>
    <w:rsid w:val="008F04F6"/>
    <w:rsid w:val="008F0C1C"/>
    <w:rsid w:val="008F15EC"/>
    <w:rsid w:val="008F23BB"/>
    <w:rsid w:val="009019FD"/>
    <w:rsid w:val="00903DD4"/>
    <w:rsid w:val="00904FF0"/>
    <w:rsid w:val="0090716A"/>
    <w:rsid w:val="0091135E"/>
    <w:rsid w:val="009241F6"/>
    <w:rsid w:val="009267D9"/>
    <w:rsid w:val="00927A4A"/>
    <w:rsid w:val="00930556"/>
    <w:rsid w:val="00934279"/>
    <w:rsid w:val="00935B00"/>
    <w:rsid w:val="009370BB"/>
    <w:rsid w:val="00941DD0"/>
    <w:rsid w:val="00941EFF"/>
    <w:rsid w:val="00941FE9"/>
    <w:rsid w:val="00955A8B"/>
    <w:rsid w:val="00957984"/>
    <w:rsid w:val="00964D17"/>
    <w:rsid w:val="00970F02"/>
    <w:rsid w:val="00974F53"/>
    <w:rsid w:val="00977808"/>
    <w:rsid w:val="00977E8D"/>
    <w:rsid w:val="00982123"/>
    <w:rsid w:val="00984F46"/>
    <w:rsid w:val="00985BEA"/>
    <w:rsid w:val="00987DEB"/>
    <w:rsid w:val="009924EB"/>
    <w:rsid w:val="00994BAD"/>
    <w:rsid w:val="00997DB8"/>
    <w:rsid w:val="009A4EBC"/>
    <w:rsid w:val="009A6E0C"/>
    <w:rsid w:val="009B1365"/>
    <w:rsid w:val="009B2633"/>
    <w:rsid w:val="009B5DB0"/>
    <w:rsid w:val="009C117F"/>
    <w:rsid w:val="009C4A5F"/>
    <w:rsid w:val="009C5CAE"/>
    <w:rsid w:val="009C62F7"/>
    <w:rsid w:val="009C69B3"/>
    <w:rsid w:val="009C73D1"/>
    <w:rsid w:val="009D262B"/>
    <w:rsid w:val="009D3C2A"/>
    <w:rsid w:val="009D45D4"/>
    <w:rsid w:val="009D496A"/>
    <w:rsid w:val="009E11C4"/>
    <w:rsid w:val="009E3CC1"/>
    <w:rsid w:val="009E3EA1"/>
    <w:rsid w:val="009E5ECE"/>
    <w:rsid w:val="009E649D"/>
    <w:rsid w:val="009E77F2"/>
    <w:rsid w:val="009F5BB6"/>
    <w:rsid w:val="009F6002"/>
    <w:rsid w:val="009F7F06"/>
    <w:rsid w:val="00A00BA5"/>
    <w:rsid w:val="00A02C0A"/>
    <w:rsid w:val="00A046C7"/>
    <w:rsid w:val="00A061E6"/>
    <w:rsid w:val="00A1050E"/>
    <w:rsid w:val="00A10F66"/>
    <w:rsid w:val="00A12817"/>
    <w:rsid w:val="00A14659"/>
    <w:rsid w:val="00A15097"/>
    <w:rsid w:val="00A15BB8"/>
    <w:rsid w:val="00A17833"/>
    <w:rsid w:val="00A2042E"/>
    <w:rsid w:val="00A2088A"/>
    <w:rsid w:val="00A31FF7"/>
    <w:rsid w:val="00A368D0"/>
    <w:rsid w:val="00A379E1"/>
    <w:rsid w:val="00A410E6"/>
    <w:rsid w:val="00A41559"/>
    <w:rsid w:val="00A42AF3"/>
    <w:rsid w:val="00A446EE"/>
    <w:rsid w:val="00A44E21"/>
    <w:rsid w:val="00A50BBB"/>
    <w:rsid w:val="00A5222D"/>
    <w:rsid w:val="00A5288F"/>
    <w:rsid w:val="00A52BFB"/>
    <w:rsid w:val="00A52D5F"/>
    <w:rsid w:val="00A56B46"/>
    <w:rsid w:val="00A609C8"/>
    <w:rsid w:val="00A617EA"/>
    <w:rsid w:val="00A62BFA"/>
    <w:rsid w:val="00A635E1"/>
    <w:rsid w:val="00A659E5"/>
    <w:rsid w:val="00A70C84"/>
    <w:rsid w:val="00A72398"/>
    <w:rsid w:val="00A74D98"/>
    <w:rsid w:val="00A75D85"/>
    <w:rsid w:val="00A82D39"/>
    <w:rsid w:val="00A843DB"/>
    <w:rsid w:val="00A85261"/>
    <w:rsid w:val="00A92C48"/>
    <w:rsid w:val="00AA273D"/>
    <w:rsid w:val="00AB37D8"/>
    <w:rsid w:val="00AB3C7C"/>
    <w:rsid w:val="00AD0AA3"/>
    <w:rsid w:val="00AE00A9"/>
    <w:rsid w:val="00AE0F7D"/>
    <w:rsid w:val="00AE2FEE"/>
    <w:rsid w:val="00AE3572"/>
    <w:rsid w:val="00AF4E60"/>
    <w:rsid w:val="00B0417B"/>
    <w:rsid w:val="00B06355"/>
    <w:rsid w:val="00B106D9"/>
    <w:rsid w:val="00B139A9"/>
    <w:rsid w:val="00B16618"/>
    <w:rsid w:val="00B21AE4"/>
    <w:rsid w:val="00B2420F"/>
    <w:rsid w:val="00B300EB"/>
    <w:rsid w:val="00B3190E"/>
    <w:rsid w:val="00B33332"/>
    <w:rsid w:val="00B35D38"/>
    <w:rsid w:val="00B35F4F"/>
    <w:rsid w:val="00B36C69"/>
    <w:rsid w:val="00B40310"/>
    <w:rsid w:val="00B41776"/>
    <w:rsid w:val="00B43B30"/>
    <w:rsid w:val="00B445F6"/>
    <w:rsid w:val="00B44EB4"/>
    <w:rsid w:val="00B55770"/>
    <w:rsid w:val="00B55D0E"/>
    <w:rsid w:val="00B602B8"/>
    <w:rsid w:val="00B657DF"/>
    <w:rsid w:val="00B65AC6"/>
    <w:rsid w:val="00B719E6"/>
    <w:rsid w:val="00B74E7E"/>
    <w:rsid w:val="00B774B5"/>
    <w:rsid w:val="00B8059D"/>
    <w:rsid w:val="00B8122F"/>
    <w:rsid w:val="00B82FA0"/>
    <w:rsid w:val="00B84AEC"/>
    <w:rsid w:val="00B90AE5"/>
    <w:rsid w:val="00B916D5"/>
    <w:rsid w:val="00B91E16"/>
    <w:rsid w:val="00B9681E"/>
    <w:rsid w:val="00BA0E00"/>
    <w:rsid w:val="00BA1777"/>
    <w:rsid w:val="00BA2F99"/>
    <w:rsid w:val="00BB47B0"/>
    <w:rsid w:val="00BB607A"/>
    <w:rsid w:val="00BC20EA"/>
    <w:rsid w:val="00BC3052"/>
    <w:rsid w:val="00BC73BE"/>
    <w:rsid w:val="00BC744E"/>
    <w:rsid w:val="00BD4E7B"/>
    <w:rsid w:val="00BD6563"/>
    <w:rsid w:val="00BE0AC5"/>
    <w:rsid w:val="00BE1146"/>
    <w:rsid w:val="00BE2D59"/>
    <w:rsid w:val="00BE3C7B"/>
    <w:rsid w:val="00BE4963"/>
    <w:rsid w:val="00BE60A7"/>
    <w:rsid w:val="00BE68B9"/>
    <w:rsid w:val="00BE6BA3"/>
    <w:rsid w:val="00BE6E83"/>
    <w:rsid w:val="00BE7DDD"/>
    <w:rsid w:val="00BF5289"/>
    <w:rsid w:val="00BF6BC9"/>
    <w:rsid w:val="00BF7FBF"/>
    <w:rsid w:val="00BF7FFE"/>
    <w:rsid w:val="00C02C68"/>
    <w:rsid w:val="00C03B53"/>
    <w:rsid w:val="00C03C0B"/>
    <w:rsid w:val="00C130DF"/>
    <w:rsid w:val="00C15379"/>
    <w:rsid w:val="00C16AC4"/>
    <w:rsid w:val="00C21BC3"/>
    <w:rsid w:val="00C22271"/>
    <w:rsid w:val="00C25831"/>
    <w:rsid w:val="00C2736B"/>
    <w:rsid w:val="00C35028"/>
    <w:rsid w:val="00C37D0B"/>
    <w:rsid w:val="00C431E6"/>
    <w:rsid w:val="00C50124"/>
    <w:rsid w:val="00C53869"/>
    <w:rsid w:val="00C62B14"/>
    <w:rsid w:val="00C65B9F"/>
    <w:rsid w:val="00C67BBD"/>
    <w:rsid w:val="00C708F6"/>
    <w:rsid w:val="00C757A5"/>
    <w:rsid w:val="00C75BF9"/>
    <w:rsid w:val="00C76103"/>
    <w:rsid w:val="00C76310"/>
    <w:rsid w:val="00C76D7C"/>
    <w:rsid w:val="00C8013B"/>
    <w:rsid w:val="00C82D4C"/>
    <w:rsid w:val="00C91D69"/>
    <w:rsid w:val="00C956EA"/>
    <w:rsid w:val="00CA1361"/>
    <w:rsid w:val="00CB09F4"/>
    <w:rsid w:val="00CB0CA1"/>
    <w:rsid w:val="00CB2539"/>
    <w:rsid w:val="00CB559F"/>
    <w:rsid w:val="00CC184B"/>
    <w:rsid w:val="00CC6505"/>
    <w:rsid w:val="00CD0212"/>
    <w:rsid w:val="00CD17CC"/>
    <w:rsid w:val="00CD1AA3"/>
    <w:rsid w:val="00CD55FE"/>
    <w:rsid w:val="00CD6B38"/>
    <w:rsid w:val="00CF07B1"/>
    <w:rsid w:val="00CF1837"/>
    <w:rsid w:val="00CF21FF"/>
    <w:rsid w:val="00CF4949"/>
    <w:rsid w:val="00CF5BD3"/>
    <w:rsid w:val="00CF643F"/>
    <w:rsid w:val="00D01C25"/>
    <w:rsid w:val="00D05C9F"/>
    <w:rsid w:val="00D10B0A"/>
    <w:rsid w:val="00D14032"/>
    <w:rsid w:val="00D15162"/>
    <w:rsid w:val="00D24CBB"/>
    <w:rsid w:val="00D266EE"/>
    <w:rsid w:val="00D31FF9"/>
    <w:rsid w:val="00D337EE"/>
    <w:rsid w:val="00D3481D"/>
    <w:rsid w:val="00D34C6D"/>
    <w:rsid w:val="00D36684"/>
    <w:rsid w:val="00D37634"/>
    <w:rsid w:val="00D41EE4"/>
    <w:rsid w:val="00D424D8"/>
    <w:rsid w:val="00D4392D"/>
    <w:rsid w:val="00D510B8"/>
    <w:rsid w:val="00D53A64"/>
    <w:rsid w:val="00D544D4"/>
    <w:rsid w:val="00D61805"/>
    <w:rsid w:val="00D628BE"/>
    <w:rsid w:val="00D629C2"/>
    <w:rsid w:val="00D62FD4"/>
    <w:rsid w:val="00D66711"/>
    <w:rsid w:val="00D707DC"/>
    <w:rsid w:val="00D71774"/>
    <w:rsid w:val="00D72C89"/>
    <w:rsid w:val="00D73207"/>
    <w:rsid w:val="00D75C1F"/>
    <w:rsid w:val="00D7657C"/>
    <w:rsid w:val="00D76AB8"/>
    <w:rsid w:val="00D76CF9"/>
    <w:rsid w:val="00D807D9"/>
    <w:rsid w:val="00D82652"/>
    <w:rsid w:val="00D848AC"/>
    <w:rsid w:val="00D8558A"/>
    <w:rsid w:val="00D9067F"/>
    <w:rsid w:val="00D91A07"/>
    <w:rsid w:val="00D942F7"/>
    <w:rsid w:val="00D95D17"/>
    <w:rsid w:val="00D96178"/>
    <w:rsid w:val="00DA162E"/>
    <w:rsid w:val="00DA3287"/>
    <w:rsid w:val="00DA3431"/>
    <w:rsid w:val="00DA54E4"/>
    <w:rsid w:val="00DA6EE4"/>
    <w:rsid w:val="00DB2C67"/>
    <w:rsid w:val="00DB6C0A"/>
    <w:rsid w:val="00DC0C5D"/>
    <w:rsid w:val="00DC1800"/>
    <w:rsid w:val="00DC2640"/>
    <w:rsid w:val="00DD11DC"/>
    <w:rsid w:val="00DD377A"/>
    <w:rsid w:val="00DD4157"/>
    <w:rsid w:val="00DD619B"/>
    <w:rsid w:val="00DD678B"/>
    <w:rsid w:val="00DD6E31"/>
    <w:rsid w:val="00DE6242"/>
    <w:rsid w:val="00DE7EAA"/>
    <w:rsid w:val="00DF1305"/>
    <w:rsid w:val="00E002B7"/>
    <w:rsid w:val="00E01B96"/>
    <w:rsid w:val="00E02379"/>
    <w:rsid w:val="00E061B5"/>
    <w:rsid w:val="00E1618C"/>
    <w:rsid w:val="00E24EC3"/>
    <w:rsid w:val="00E330DA"/>
    <w:rsid w:val="00E368D1"/>
    <w:rsid w:val="00E374F3"/>
    <w:rsid w:val="00E41B1D"/>
    <w:rsid w:val="00E458C3"/>
    <w:rsid w:val="00E500A3"/>
    <w:rsid w:val="00E51D2E"/>
    <w:rsid w:val="00E546EA"/>
    <w:rsid w:val="00E55141"/>
    <w:rsid w:val="00E5645D"/>
    <w:rsid w:val="00E56859"/>
    <w:rsid w:val="00E56A8E"/>
    <w:rsid w:val="00E60A61"/>
    <w:rsid w:val="00E64E1C"/>
    <w:rsid w:val="00E65538"/>
    <w:rsid w:val="00E662F4"/>
    <w:rsid w:val="00E6761B"/>
    <w:rsid w:val="00E73865"/>
    <w:rsid w:val="00E77478"/>
    <w:rsid w:val="00E805B3"/>
    <w:rsid w:val="00E84757"/>
    <w:rsid w:val="00E85925"/>
    <w:rsid w:val="00E908D7"/>
    <w:rsid w:val="00EA573A"/>
    <w:rsid w:val="00EB2EB2"/>
    <w:rsid w:val="00EB342F"/>
    <w:rsid w:val="00EC1ACA"/>
    <w:rsid w:val="00EC3703"/>
    <w:rsid w:val="00EC3AE5"/>
    <w:rsid w:val="00EC40B5"/>
    <w:rsid w:val="00ED24FC"/>
    <w:rsid w:val="00ED42F5"/>
    <w:rsid w:val="00ED6DB1"/>
    <w:rsid w:val="00ED7C0A"/>
    <w:rsid w:val="00EE0E93"/>
    <w:rsid w:val="00EF25BA"/>
    <w:rsid w:val="00EF676D"/>
    <w:rsid w:val="00EF7451"/>
    <w:rsid w:val="00F06522"/>
    <w:rsid w:val="00F11C5B"/>
    <w:rsid w:val="00F14B3E"/>
    <w:rsid w:val="00F14C19"/>
    <w:rsid w:val="00F16997"/>
    <w:rsid w:val="00F1710C"/>
    <w:rsid w:val="00F17DF5"/>
    <w:rsid w:val="00F27087"/>
    <w:rsid w:val="00F2724E"/>
    <w:rsid w:val="00F46940"/>
    <w:rsid w:val="00F505A0"/>
    <w:rsid w:val="00F5341E"/>
    <w:rsid w:val="00F54459"/>
    <w:rsid w:val="00F60716"/>
    <w:rsid w:val="00F615DE"/>
    <w:rsid w:val="00F62A27"/>
    <w:rsid w:val="00F66B1E"/>
    <w:rsid w:val="00F67DD1"/>
    <w:rsid w:val="00F741F0"/>
    <w:rsid w:val="00F82676"/>
    <w:rsid w:val="00F838BC"/>
    <w:rsid w:val="00F85B31"/>
    <w:rsid w:val="00F873EA"/>
    <w:rsid w:val="00F948AE"/>
    <w:rsid w:val="00F95107"/>
    <w:rsid w:val="00F96F67"/>
    <w:rsid w:val="00F97B19"/>
    <w:rsid w:val="00FA03FA"/>
    <w:rsid w:val="00FA695A"/>
    <w:rsid w:val="00FA6F18"/>
    <w:rsid w:val="00FB17FD"/>
    <w:rsid w:val="00FB7E34"/>
    <w:rsid w:val="00FD4B4B"/>
    <w:rsid w:val="00FD6589"/>
    <w:rsid w:val="00FE09B5"/>
    <w:rsid w:val="00FE1BD3"/>
    <w:rsid w:val="00FE33D4"/>
    <w:rsid w:val="00FE3BF9"/>
    <w:rsid w:val="00FF2510"/>
    <w:rsid w:val="00FF3A7E"/>
    <w:rsid w:val="00FF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6E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  <w:style w:type="paragraph" w:customStyle="1" w:styleId="Pragraphe">
    <w:name w:val="Pragraphe"/>
    <w:basedOn w:val="Normal"/>
    <w:link w:val="PragrapheCar"/>
    <w:qFormat/>
    <w:rsid w:val="00D31FF9"/>
    <w:pPr>
      <w:tabs>
        <w:tab w:val="left" w:pos="0"/>
      </w:tabs>
      <w:spacing w:before="120" w:after="120"/>
      <w:ind w:firstLine="851"/>
      <w:jc w:val="both"/>
    </w:pPr>
    <w:rPr>
      <w:rFonts w:ascii="Garamond" w:hAnsi="Garamond"/>
    </w:rPr>
  </w:style>
  <w:style w:type="character" w:customStyle="1" w:styleId="PragrapheCar">
    <w:name w:val="Pragraphe Car"/>
    <w:basedOn w:val="Policepardfaut"/>
    <w:link w:val="Pragraphe"/>
    <w:rsid w:val="00D31FF9"/>
    <w:rPr>
      <w:rFonts w:ascii="Garamond" w:hAnsi="Garamond"/>
    </w:rPr>
  </w:style>
  <w:style w:type="paragraph" w:styleId="Paragraphedeliste">
    <w:name w:val="List Paragraph"/>
    <w:basedOn w:val="Normal"/>
    <w:uiPriority w:val="34"/>
    <w:qFormat/>
    <w:rsid w:val="00167B58"/>
    <w:pPr>
      <w:ind w:left="720"/>
      <w:contextualSpacing/>
    </w:pPr>
    <w:rPr>
      <w:rFonts w:ascii="Calibri" w:eastAsia="Calibri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B0624-C057-4BF4-83E7-7617C66EF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Dubois Agnès</dc:creator>
  <cp:lastModifiedBy>Dubois Agnès</cp:lastModifiedBy>
  <cp:revision>3</cp:revision>
  <cp:lastPrinted>2013-03-17T15:01:00Z</cp:lastPrinted>
  <dcterms:created xsi:type="dcterms:W3CDTF">2013-03-17T15:55:00Z</dcterms:created>
  <dcterms:modified xsi:type="dcterms:W3CDTF">2013-03-17T16:18:00Z</dcterms:modified>
</cp:coreProperties>
</file>